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6957"/>
        <w:gridCol w:w="1778"/>
      </w:tblGrid>
      <w:tr w:rsidR="007302BE" w:rsidRPr="007302BE" w14:paraId="144D892C" w14:textId="77777777" w:rsidTr="0079786B">
        <w:tc>
          <w:tcPr>
            <w:tcW w:w="1788" w:type="dxa"/>
          </w:tcPr>
          <w:p w14:paraId="322EF5FF" w14:textId="1DA9406D" w:rsidR="007302BE" w:rsidRPr="007302BE" w:rsidRDefault="00AE4CFC" w:rsidP="007302BE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1F113106" wp14:editId="27AC724A">
                  <wp:extent cx="804545" cy="592455"/>
                  <wp:effectExtent l="0" t="0" r="8255" b="0"/>
                  <wp:docPr id="1" name="Picture 1" descr="j0301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301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vAlign w:val="center"/>
          </w:tcPr>
          <w:p w14:paraId="5B5E6630" w14:textId="52C30F00" w:rsidR="007302BE" w:rsidRPr="004F1F7A" w:rsidRDefault="004C3DEC" w:rsidP="0079786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  <w:r w:rsidR="00163B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F1F7A" w:rsidRPr="004F1F7A">
              <w:rPr>
                <w:rFonts w:ascii="Times New Roman" w:hAnsi="Times New Roman" w:cs="Times New Roman"/>
                <w:b/>
                <w:sz w:val="32"/>
                <w:szCs w:val="32"/>
              </w:rPr>
              <w:t>Bellevue East</w:t>
            </w:r>
          </w:p>
          <w:p w14:paraId="2A6F57AA" w14:textId="4046BEF4" w:rsidR="004F1F7A" w:rsidRPr="004F1F7A" w:rsidRDefault="00E40FA8" w:rsidP="0079786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Freshman</w:t>
            </w:r>
            <w:r w:rsidR="00AE4C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Volleyball</w:t>
            </w:r>
            <w:r w:rsidR="004F1F7A" w:rsidRPr="004F1F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Invite</w:t>
            </w:r>
            <w:r w:rsidR="00562D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Brackets</w:t>
            </w:r>
          </w:p>
        </w:tc>
        <w:tc>
          <w:tcPr>
            <w:tcW w:w="1788" w:type="dxa"/>
          </w:tcPr>
          <w:p w14:paraId="0C82E310" w14:textId="17718C99" w:rsidR="007302BE" w:rsidRPr="007302BE" w:rsidRDefault="00AE4CFC" w:rsidP="007302BE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01194A47" wp14:editId="5FD2075E">
                  <wp:extent cx="800100" cy="584200"/>
                  <wp:effectExtent l="0" t="0" r="12700" b="0"/>
                  <wp:docPr id="4" name="Picture 4" descr="j0301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301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DF0200" w14:textId="77777777" w:rsidR="00562D95" w:rsidRPr="00C148E2" w:rsidRDefault="00562D95" w:rsidP="004F1F7A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562D95" w:rsidRPr="0097325E" w14:paraId="3C70AD7E" w14:textId="77777777" w:rsidTr="00562D95">
        <w:tc>
          <w:tcPr>
            <w:tcW w:w="10728" w:type="dxa"/>
            <w:gridSpan w:val="2"/>
          </w:tcPr>
          <w:p w14:paraId="445999DE" w14:textId="3FE156A1" w:rsidR="00562D95" w:rsidRPr="00C24115" w:rsidRDefault="00562D95" w:rsidP="00A1453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Pool Play – Friday, </w:t>
            </w:r>
            <w:r w:rsidR="00163B9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October</w:t>
            </w:r>
            <w:r w:rsidR="004C3DE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2</w:t>
            </w:r>
            <w:proofErr w:type="gramStart"/>
            <w:r w:rsidR="004C3DEC" w:rsidRPr="004C3DEC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vertAlign w:val="superscript"/>
              </w:rPr>
              <w:t>nd</w:t>
            </w:r>
            <w:r w:rsidR="004C3DE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163B9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C241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(</w:t>
            </w:r>
            <w:proofErr w:type="gramEnd"/>
            <w:r w:rsidRPr="00C241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Lied Activity Center)</w:t>
            </w:r>
          </w:p>
        </w:tc>
      </w:tr>
      <w:tr w:rsidR="00562D95" w:rsidRPr="0097325E" w14:paraId="5125D4D8" w14:textId="77777777" w:rsidTr="00562D95">
        <w:tc>
          <w:tcPr>
            <w:tcW w:w="10728" w:type="dxa"/>
            <w:gridSpan w:val="2"/>
          </w:tcPr>
          <w:p w14:paraId="6B706028" w14:textId="77777777" w:rsidR="00562D95" w:rsidRPr="00C24115" w:rsidRDefault="00562D95" w:rsidP="00E40FA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562D95" w:rsidRPr="0097325E" w14:paraId="350F045C" w14:textId="77777777" w:rsidTr="00562D95">
        <w:tc>
          <w:tcPr>
            <w:tcW w:w="5364" w:type="dxa"/>
          </w:tcPr>
          <w:p w14:paraId="4D01A526" w14:textId="06D6CF54" w:rsidR="00562D95" w:rsidRPr="00C24115" w:rsidRDefault="00562D95" w:rsidP="00562D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Pool “A”</w:t>
            </w:r>
            <w:r w:rsidR="008204F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– Court #1</w:t>
            </w:r>
          </w:p>
          <w:p w14:paraId="64629B0B" w14:textId="7550A4F5" w:rsidR="00562D95" w:rsidRPr="00C24115" w:rsidRDefault="00562D95" w:rsidP="00562D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4:00 p.m. –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Papio-LV</w:t>
            </w:r>
            <w:r w:rsidR="00AA0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vs.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Blair</w:t>
            </w:r>
          </w:p>
          <w:p w14:paraId="58B16104" w14:textId="5C9D2158" w:rsidR="00562D95" w:rsidRPr="00C24115" w:rsidRDefault="00562D95" w:rsidP="00562D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5:00 p.m. –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Westside</w:t>
            </w:r>
            <w:r w:rsidR="00273D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A0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vs.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Millard North</w:t>
            </w:r>
          </w:p>
          <w:p w14:paraId="708F85F3" w14:textId="2D16F24E" w:rsidR="00562D95" w:rsidRPr="00C24115" w:rsidRDefault="00562D95" w:rsidP="00562D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</w:rPr>
              <w:t>6:00 p.m. –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Westside</w:t>
            </w:r>
            <w:r w:rsidR="00AA0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vs.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Blair</w:t>
            </w:r>
          </w:p>
          <w:p w14:paraId="777A7B19" w14:textId="4E17D26B" w:rsidR="00562D95" w:rsidRPr="00C24115" w:rsidRDefault="00562D95" w:rsidP="00562D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</w:rPr>
              <w:t>7:00 p.m. –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Papio-LV</w:t>
            </w:r>
            <w:r w:rsidR="00AA0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vs.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Millard North</w:t>
            </w:r>
          </w:p>
          <w:p w14:paraId="56242A73" w14:textId="2AF75884" w:rsidR="00562D95" w:rsidRPr="00C24115" w:rsidRDefault="00562D95" w:rsidP="00562D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</w:rPr>
              <w:t>8:00 p.m. –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Millard North</w:t>
            </w:r>
            <w:r w:rsidR="00AA0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vs.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Blair</w:t>
            </w:r>
          </w:p>
          <w:p w14:paraId="275991D6" w14:textId="7D1394EC" w:rsidR="00562D95" w:rsidRPr="00C24115" w:rsidRDefault="00562D95" w:rsidP="00433F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</w:rPr>
              <w:t>9:00 p.m. –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Papio-LV</w:t>
            </w:r>
            <w:r w:rsidR="00AA0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vs.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Westside</w:t>
            </w:r>
          </w:p>
        </w:tc>
        <w:tc>
          <w:tcPr>
            <w:tcW w:w="5364" w:type="dxa"/>
          </w:tcPr>
          <w:p w14:paraId="6F5A5BBF" w14:textId="2388F605" w:rsidR="00562D95" w:rsidRPr="00C24115" w:rsidRDefault="00562D95" w:rsidP="00562D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Pool “B”</w:t>
            </w:r>
            <w:r w:rsidR="008204F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– Court #2</w:t>
            </w:r>
          </w:p>
          <w:p w14:paraId="4AA7AA54" w14:textId="39C65C6D" w:rsidR="00562D95" w:rsidRPr="00C24115" w:rsidRDefault="00562D95" w:rsidP="00562D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4:00 p.m. –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Millard West</w:t>
            </w:r>
            <w:r w:rsidR="00AB0C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A0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vs.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Thomas Jefferson</w:t>
            </w:r>
          </w:p>
          <w:p w14:paraId="3898663D" w14:textId="6D83577C" w:rsidR="00562D95" w:rsidRPr="00C24115" w:rsidRDefault="00562D95" w:rsidP="00562D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</w:rPr>
              <w:t>5:00 p.m. –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Millard South</w:t>
            </w:r>
            <w:r w:rsidR="00AA0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vs.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Gretna</w:t>
            </w:r>
          </w:p>
          <w:p w14:paraId="0BB525CD" w14:textId="4BE5C45D" w:rsidR="00562D95" w:rsidRPr="00C24115" w:rsidRDefault="00562D95" w:rsidP="00562D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</w:rPr>
              <w:t>6:00 p.m. –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Millard South</w:t>
            </w:r>
            <w:r w:rsidR="00AA0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vs.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Thomas Jefferson</w:t>
            </w:r>
          </w:p>
          <w:p w14:paraId="05C90C3F" w14:textId="17A4D7A1" w:rsidR="00562D95" w:rsidRPr="00C24115" w:rsidRDefault="00562D95" w:rsidP="00562D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7:00 p.m. –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Millard West</w:t>
            </w:r>
            <w:r w:rsidR="00AA0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vs.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Gretna</w:t>
            </w:r>
          </w:p>
          <w:p w14:paraId="0CE78396" w14:textId="7E870158" w:rsidR="00562D95" w:rsidRPr="00C24115" w:rsidRDefault="00562D95" w:rsidP="00562D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8:00 p.m. –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Gretna</w:t>
            </w:r>
            <w:r w:rsidR="00AA0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vs.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Thomas Jefferson</w:t>
            </w:r>
          </w:p>
          <w:p w14:paraId="4C27FC83" w14:textId="65E7313B" w:rsidR="00562D95" w:rsidRPr="00C24115" w:rsidRDefault="00562D95" w:rsidP="00433F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9:00 p.m. –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Millard West</w:t>
            </w:r>
            <w:r w:rsidR="00AA0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vs.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Millard South</w:t>
            </w:r>
          </w:p>
        </w:tc>
      </w:tr>
      <w:tr w:rsidR="00562D95" w:rsidRPr="0097325E" w14:paraId="560CD658" w14:textId="77777777" w:rsidTr="00562D95">
        <w:tc>
          <w:tcPr>
            <w:tcW w:w="5364" w:type="dxa"/>
          </w:tcPr>
          <w:p w14:paraId="07AF427F" w14:textId="4996FF69" w:rsidR="00562D95" w:rsidRPr="00C24115" w:rsidRDefault="00562D95" w:rsidP="00E40FA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364" w:type="dxa"/>
          </w:tcPr>
          <w:p w14:paraId="6996B78F" w14:textId="77777777" w:rsidR="00562D95" w:rsidRPr="00C24115" w:rsidRDefault="00562D95" w:rsidP="00E40FA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562D95" w:rsidRPr="0097325E" w14:paraId="65C6D897" w14:textId="77777777" w:rsidTr="00433F57">
        <w:trPr>
          <w:trHeight w:val="1746"/>
        </w:trPr>
        <w:tc>
          <w:tcPr>
            <w:tcW w:w="5364" w:type="dxa"/>
          </w:tcPr>
          <w:p w14:paraId="11B65EB2" w14:textId="05E09844" w:rsidR="00562D95" w:rsidRPr="00C24115" w:rsidRDefault="00562D95" w:rsidP="00562D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Pool “C”</w:t>
            </w:r>
            <w:r w:rsidR="008204F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– Court #3</w:t>
            </w:r>
          </w:p>
          <w:p w14:paraId="1C5B9F3E" w14:textId="3C369637" w:rsidR="00562D95" w:rsidRPr="00C24115" w:rsidRDefault="00562D95" w:rsidP="00562D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</w:rPr>
              <w:t>4:00 p.m. –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Elkhorn</w:t>
            </w:r>
            <w:r w:rsidR="00AA0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vs.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Gross Catholic</w:t>
            </w:r>
          </w:p>
          <w:p w14:paraId="01F8D96E" w14:textId="19CDE436" w:rsidR="00562D95" w:rsidRPr="00C24115" w:rsidRDefault="00562D95" w:rsidP="00562D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5:00 p.m. –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Marian</w:t>
            </w:r>
            <w:r w:rsidR="00AA0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vs. </w:t>
            </w:r>
            <w:r w:rsidR="00AB0C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Bellevue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East</w:t>
            </w:r>
          </w:p>
          <w:p w14:paraId="42BA0483" w14:textId="2B4A5F1B" w:rsidR="00562D95" w:rsidRPr="00C24115" w:rsidRDefault="00562D95" w:rsidP="00562D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6:00 p.m. –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Marian</w:t>
            </w:r>
            <w:r w:rsidR="00AA0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vs.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Gross Catholic</w:t>
            </w:r>
          </w:p>
          <w:p w14:paraId="754BEE3B" w14:textId="66BC58E6" w:rsidR="00562D95" w:rsidRPr="00C24115" w:rsidRDefault="00562D95" w:rsidP="00562D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</w:rPr>
              <w:t>7:00 p.m. –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Elkhorn</w:t>
            </w:r>
            <w:r w:rsidR="00AA0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vs. </w:t>
            </w:r>
            <w:r w:rsidR="00AB0C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Bellevue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East</w:t>
            </w:r>
          </w:p>
          <w:p w14:paraId="7CFF39B4" w14:textId="63533505" w:rsidR="00562D95" w:rsidRPr="00C24115" w:rsidRDefault="00562D95" w:rsidP="00562D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</w:rPr>
              <w:t>8:00 p.m. –</w:t>
            </w:r>
            <w:r w:rsidR="00AB0C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Bellevue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East</w:t>
            </w:r>
            <w:r w:rsidR="00AA0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vs.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Gross Catholic</w:t>
            </w:r>
          </w:p>
          <w:p w14:paraId="5DE69E77" w14:textId="38A91BA9" w:rsidR="00562D95" w:rsidRPr="00C24115" w:rsidRDefault="00562D95" w:rsidP="00433F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</w:rPr>
              <w:t>9:00 p.m. –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Elkhorn</w:t>
            </w:r>
            <w:r w:rsidR="00AA0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vs.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Marian</w:t>
            </w:r>
          </w:p>
        </w:tc>
        <w:tc>
          <w:tcPr>
            <w:tcW w:w="5364" w:type="dxa"/>
          </w:tcPr>
          <w:p w14:paraId="281FC515" w14:textId="5816BBBE" w:rsidR="00562D95" w:rsidRPr="00C24115" w:rsidRDefault="00562D95" w:rsidP="00562D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Pool “D”</w:t>
            </w:r>
            <w:r w:rsidR="008204F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– Court #4</w:t>
            </w:r>
          </w:p>
          <w:p w14:paraId="65D890B1" w14:textId="7EB7178B" w:rsidR="00562D95" w:rsidRPr="00C24115" w:rsidRDefault="00562D95" w:rsidP="00562D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4:00 p.m. – </w:t>
            </w:r>
            <w:r w:rsidR="00AB0CAE">
              <w:rPr>
                <w:rFonts w:ascii="Times New Roman" w:hAnsi="Times New Roman" w:cs="Times New Roman"/>
                <w:b/>
                <w:sz w:val="22"/>
                <w:szCs w:val="22"/>
              </w:rPr>
              <w:t>Papio-LV</w:t>
            </w:r>
            <w:r w:rsidR="004621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South</w:t>
            </w:r>
            <w:r w:rsidR="00AA0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vs.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Abe Lincoln</w:t>
            </w:r>
          </w:p>
          <w:p w14:paraId="4033BCE1" w14:textId="2082FFD4" w:rsidR="00562D95" w:rsidRPr="00C24115" w:rsidRDefault="00562D95" w:rsidP="00562D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</w:rPr>
              <w:t>5:00 p.m. –</w:t>
            </w:r>
            <w:r w:rsidR="00AB0C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2538D">
              <w:rPr>
                <w:rFonts w:ascii="Times New Roman" w:hAnsi="Times New Roman" w:cs="Times New Roman"/>
                <w:b/>
                <w:sz w:val="22"/>
                <w:szCs w:val="22"/>
              </w:rPr>
              <w:t>Bellevue West</w:t>
            </w:r>
            <w:r w:rsidR="00AA0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vs.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Elkhorn North</w:t>
            </w:r>
          </w:p>
          <w:p w14:paraId="1BE1D0C4" w14:textId="17420840" w:rsidR="00562D95" w:rsidRPr="00C24115" w:rsidRDefault="00562D95" w:rsidP="00562D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6:00 p.m. – </w:t>
            </w:r>
            <w:r w:rsidR="0012538D">
              <w:rPr>
                <w:rFonts w:ascii="Times New Roman" w:hAnsi="Times New Roman" w:cs="Times New Roman"/>
                <w:b/>
                <w:sz w:val="22"/>
                <w:szCs w:val="22"/>
              </w:rPr>
              <w:t>Bellevue West</w:t>
            </w:r>
            <w:r w:rsidR="00AA0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vs.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Abe Lincoln</w:t>
            </w:r>
          </w:p>
          <w:p w14:paraId="4112BE8D" w14:textId="2BE3588B" w:rsidR="00562D95" w:rsidRPr="00C24115" w:rsidRDefault="00562D95" w:rsidP="00562D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7:00 p.m. – </w:t>
            </w:r>
            <w:r w:rsidR="00AB0CAE">
              <w:rPr>
                <w:rFonts w:ascii="Times New Roman" w:hAnsi="Times New Roman" w:cs="Times New Roman"/>
                <w:b/>
                <w:sz w:val="22"/>
                <w:szCs w:val="22"/>
              </w:rPr>
              <w:t>Papio-LV</w:t>
            </w:r>
            <w:r w:rsidR="00AA0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621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South </w:t>
            </w:r>
            <w:r w:rsidR="00AA0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vs.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Elkhorn North</w:t>
            </w:r>
          </w:p>
          <w:p w14:paraId="07250EC7" w14:textId="1BFB3003" w:rsidR="00562D95" w:rsidRPr="00C24115" w:rsidRDefault="00562D95" w:rsidP="00562D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8:00 p.m. –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Elkhorn North</w:t>
            </w:r>
            <w:r w:rsidR="00AA0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vs. </w:t>
            </w:r>
            <w:r w:rsidR="00433F57">
              <w:rPr>
                <w:rFonts w:ascii="Times New Roman" w:hAnsi="Times New Roman" w:cs="Times New Roman"/>
                <w:b/>
                <w:sz w:val="22"/>
                <w:szCs w:val="22"/>
              </w:rPr>
              <w:t>Abe Lincoln</w:t>
            </w:r>
          </w:p>
          <w:p w14:paraId="735A2EEB" w14:textId="2F535B53" w:rsidR="00562D95" w:rsidRPr="00C24115" w:rsidRDefault="00562D95" w:rsidP="001253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41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9:00 p.m. – </w:t>
            </w:r>
            <w:r w:rsidR="00AB0CAE">
              <w:rPr>
                <w:rFonts w:ascii="Times New Roman" w:hAnsi="Times New Roman" w:cs="Times New Roman"/>
                <w:b/>
                <w:sz w:val="22"/>
                <w:szCs w:val="22"/>
              </w:rPr>
              <w:t>Papio-LV</w:t>
            </w:r>
            <w:r w:rsidR="00AA0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621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South </w:t>
            </w:r>
            <w:r w:rsidR="00AA0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vs. </w:t>
            </w:r>
            <w:r w:rsidR="0012538D">
              <w:rPr>
                <w:rFonts w:ascii="Times New Roman" w:hAnsi="Times New Roman" w:cs="Times New Roman"/>
                <w:b/>
                <w:sz w:val="22"/>
                <w:szCs w:val="22"/>
              </w:rPr>
              <w:t>Bellevue West</w:t>
            </w:r>
          </w:p>
        </w:tc>
      </w:tr>
    </w:tbl>
    <w:p w14:paraId="7F073EE8" w14:textId="52D35B3D" w:rsidR="004F1F7A" w:rsidRDefault="004F1F7A" w:rsidP="004F1F7A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95"/>
        <w:gridCol w:w="2575"/>
        <w:gridCol w:w="2555"/>
        <w:gridCol w:w="2687"/>
      </w:tblGrid>
      <w:tr w:rsidR="00562D95" w:rsidRPr="00C24115" w14:paraId="1DB696A0" w14:textId="77777777" w:rsidTr="00562D95">
        <w:tc>
          <w:tcPr>
            <w:tcW w:w="10728" w:type="dxa"/>
            <w:gridSpan w:val="4"/>
          </w:tcPr>
          <w:p w14:paraId="15A95F38" w14:textId="201AC234" w:rsidR="00562D95" w:rsidRPr="00C24115" w:rsidRDefault="00562D95" w:rsidP="004C3DE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24115">
              <w:rPr>
                <w:b/>
                <w:sz w:val="22"/>
                <w:szCs w:val="22"/>
                <w:u w:val="single"/>
              </w:rPr>
              <w:t>B</w:t>
            </w:r>
            <w:r w:rsidR="00AC51C9">
              <w:rPr>
                <w:b/>
                <w:sz w:val="22"/>
                <w:szCs w:val="22"/>
                <w:u w:val="single"/>
              </w:rPr>
              <w:t>rack</w:t>
            </w:r>
            <w:r w:rsidR="00163B99">
              <w:rPr>
                <w:b/>
                <w:sz w:val="22"/>
                <w:szCs w:val="22"/>
                <w:u w:val="single"/>
              </w:rPr>
              <w:t xml:space="preserve">et Play – Saturday, October </w:t>
            </w:r>
            <w:r w:rsidR="004C3DEC">
              <w:rPr>
                <w:b/>
                <w:sz w:val="22"/>
                <w:szCs w:val="22"/>
                <w:u w:val="single"/>
              </w:rPr>
              <w:t>3</w:t>
            </w:r>
            <w:proofErr w:type="gramStart"/>
            <w:r w:rsidR="004C3DEC" w:rsidRPr="004C3DEC">
              <w:rPr>
                <w:b/>
                <w:sz w:val="22"/>
                <w:szCs w:val="22"/>
                <w:u w:val="single"/>
                <w:vertAlign w:val="superscript"/>
              </w:rPr>
              <w:t>rd</w:t>
            </w:r>
            <w:r w:rsidR="004C3DEC">
              <w:rPr>
                <w:b/>
                <w:sz w:val="22"/>
                <w:szCs w:val="22"/>
                <w:u w:val="single"/>
              </w:rPr>
              <w:t xml:space="preserve"> </w:t>
            </w:r>
            <w:r w:rsidRPr="00C24115">
              <w:rPr>
                <w:b/>
                <w:sz w:val="22"/>
                <w:szCs w:val="22"/>
                <w:u w:val="single"/>
              </w:rPr>
              <w:t xml:space="preserve"> (</w:t>
            </w:r>
            <w:proofErr w:type="gramEnd"/>
            <w:r w:rsidR="0087775A">
              <w:rPr>
                <w:b/>
                <w:sz w:val="22"/>
                <w:szCs w:val="22"/>
                <w:u w:val="single"/>
              </w:rPr>
              <w:t>Lied Activity Center</w:t>
            </w:r>
            <w:r w:rsidRPr="00C24115">
              <w:rPr>
                <w:b/>
                <w:sz w:val="22"/>
                <w:szCs w:val="22"/>
                <w:u w:val="single"/>
              </w:rPr>
              <w:t>)</w:t>
            </w:r>
          </w:p>
        </w:tc>
      </w:tr>
      <w:tr w:rsidR="00562D95" w:rsidRPr="00C24115" w14:paraId="31338ABE" w14:textId="77777777" w:rsidTr="00562D95">
        <w:tc>
          <w:tcPr>
            <w:tcW w:w="2745" w:type="dxa"/>
            <w:tcBorders>
              <w:bottom w:val="single" w:sz="12" w:space="0" w:color="auto"/>
            </w:tcBorders>
          </w:tcPr>
          <w:p w14:paraId="00BD4335" w14:textId="0ED15FB7" w:rsidR="00562D95" w:rsidRPr="00C24115" w:rsidRDefault="00562D95" w:rsidP="00562D95">
            <w:pPr>
              <w:rPr>
                <w:sz w:val="22"/>
                <w:szCs w:val="22"/>
              </w:rPr>
            </w:pPr>
            <w:r w:rsidRPr="00C24115">
              <w:rPr>
                <w:sz w:val="22"/>
                <w:szCs w:val="22"/>
              </w:rPr>
              <w:t xml:space="preserve">  </w:t>
            </w:r>
            <w:r w:rsidR="0080700A">
              <w:rPr>
                <w:sz w:val="22"/>
                <w:szCs w:val="22"/>
              </w:rPr>
              <w:t>Winner Pool “A”</w:t>
            </w:r>
          </w:p>
        </w:tc>
        <w:tc>
          <w:tcPr>
            <w:tcW w:w="2630" w:type="dxa"/>
          </w:tcPr>
          <w:p w14:paraId="77C7FBE0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E16C659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14:paraId="5AC42104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</w:tr>
      <w:tr w:rsidR="00562D95" w:rsidRPr="00C24115" w14:paraId="17A9E619" w14:textId="77777777" w:rsidTr="00562D95">
        <w:tc>
          <w:tcPr>
            <w:tcW w:w="27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5E7145" w14:textId="6A644E39" w:rsidR="00562D95" w:rsidRPr="00C24115" w:rsidRDefault="00562D95" w:rsidP="00562D95">
            <w:pPr>
              <w:rPr>
                <w:sz w:val="20"/>
                <w:szCs w:val="20"/>
              </w:rPr>
            </w:pPr>
            <w:r w:rsidRPr="00C24115">
              <w:rPr>
                <w:sz w:val="20"/>
                <w:szCs w:val="20"/>
              </w:rPr>
              <w:t>Sat. 8:30 a.m.</w:t>
            </w:r>
          </w:p>
          <w:p w14:paraId="3F2C1A2A" w14:textId="12725A22" w:rsidR="00562D95" w:rsidRPr="00C24115" w:rsidRDefault="006E7138" w:rsidP="00562D9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Court #1</w:t>
            </w:r>
            <w:r w:rsidR="00562D95" w:rsidRPr="00C24115">
              <w:rPr>
                <w:sz w:val="20"/>
                <w:szCs w:val="20"/>
              </w:rPr>
              <w:t xml:space="preserve">                             1)</w:t>
            </w:r>
          </w:p>
        </w:tc>
        <w:tc>
          <w:tcPr>
            <w:tcW w:w="2630" w:type="dxa"/>
            <w:tcBorders>
              <w:left w:val="single" w:sz="12" w:space="0" w:color="auto"/>
            </w:tcBorders>
          </w:tcPr>
          <w:p w14:paraId="19F49CA5" w14:textId="77777777" w:rsidR="00562D95" w:rsidRPr="00C24115" w:rsidRDefault="00562D95" w:rsidP="00562D95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</w:tcPr>
          <w:p w14:paraId="582A222F" w14:textId="77777777" w:rsidR="00562D95" w:rsidRPr="00C24115" w:rsidRDefault="00562D95" w:rsidP="00562D95">
            <w:pPr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14:paraId="636E4069" w14:textId="77777777" w:rsidR="00562D95" w:rsidRPr="00C24115" w:rsidRDefault="00562D95" w:rsidP="00562D95">
            <w:pPr>
              <w:rPr>
                <w:sz w:val="16"/>
                <w:szCs w:val="16"/>
              </w:rPr>
            </w:pPr>
          </w:p>
        </w:tc>
      </w:tr>
      <w:tr w:rsidR="00562D95" w:rsidRPr="00C24115" w14:paraId="39E93022" w14:textId="77777777" w:rsidTr="00562D95">
        <w:tc>
          <w:tcPr>
            <w:tcW w:w="2745" w:type="dxa"/>
            <w:vMerge/>
            <w:tcBorders>
              <w:right w:val="single" w:sz="12" w:space="0" w:color="auto"/>
            </w:tcBorders>
          </w:tcPr>
          <w:p w14:paraId="6BECFA69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tcBorders>
              <w:left w:val="single" w:sz="12" w:space="0" w:color="auto"/>
              <w:bottom w:val="single" w:sz="12" w:space="0" w:color="auto"/>
            </w:tcBorders>
          </w:tcPr>
          <w:p w14:paraId="7D4F8A39" w14:textId="3E3449FE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F76A51D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14:paraId="35A945D8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</w:tr>
      <w:tr w:rsidR="00562D95" w:rsidRPr="00C24115" w14:paraId="5DFA2D10" w14:textId="77777777" w:rsidTr="00562D95">
        <w:tc>
          <w:tcPr>
            <w:tcW w:w="2745" w:type="dxa"/>
            <w:vMerge/>
            <w:tcBorders>
              <w:right w:val="single" w:sz="12" w:space="0" w:color="auto"/>
            </w:tcBorders>
          </w:tcPr>
          <w:p w14:paraId="41E858D3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A473A4" w14:textId="3E9C7C05" w:rsidR="00562D95" w:rsidRPr="00C24115" w:rsidRDefault="00C24115" w:rsidP="00562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Sat. </w:t>
            </w:r>
            <w:r w:rsidR="00562D95" w:rsidRPr="00C24115">
              <w:rPr>
                <w:sz w:val="20"/>
                <w:szCs w:val="20"/>
              </w:rPr>
              <w:t>10:30 a.m.</w:t>
            </w:r>
          </w:p>
          <w:p w14:paraId="5297C218" w14:textId="77777777" w:rsidR="006E7138" w:rsidRDefault="006E7138" w:rsidP="00562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#1</w:t>
            </w:r>
            <w:r w:rsidR="00562D95" w:rsidRPr="00C24115">
              <w:rPr>
                <w:sz w:val="20"/>
                <w:szCs w:val="20"/>
              </w:rPr>
              <w:t xml:space="preserve">                             </w:t>
            </w:r>
          </w:p>
          <w:p w14:paraId="04F51E04" w14:textId="22FDE2BF" w:rsidR="00562D95" w:rsidRPr="00C24115" w:rsidRDefault="00562D95" w:rsidP="00562D95">
            <w:pPr>
              <w:rPr>
                <w:sz w:val="22"/>
                <w:szCs w:val="22"/>
              </w:rPr>
            </w:pPr>
            <w:r w:rsidRPr="00C24115">
              <w:rPr>
                <w:sz w:val="20"/>
                <w:szCs w:val="20"/>
              </w:rPr>
              <w:t>5)</w:t>
            </w:r>
          </w:p>
        </w:tc>
        <w:tc>
          <w:tcPr>
            <w:tcW w:w="2609" w:type="dxa"/>
            <w:tcBorders>
              <w:left w:val="single" w:sz="12" w:space="0" w:color="auto"/>
            </w:tcBorders>
          </w:tcPr>
          <w:p w14:paraId="4A8D4536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14:paraId="28A50694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</w:tr>
      <w:tr w:rsidR="00562D95" w:rsidRPr="00C24115" w14:paraId="2A2D9E2B" w14:textId="77777777" w:rsidTr="00562D95">
        <w:tc>
          <w:tcPr>
            <w:tcW w:w="2745" w:type="dxa"/>
            <w:tcBorders>
              <w:bottom w:val="single" w:sz="12" w:space="0" w:color="auto"/>
              <w:right w:val="single" w:sz="12" w:space="0" w:color="auto"/>
            </w:tcBorders>
          </w:tcPr>
          <w:p w14:paraId="619F9BB9" w14:textId="5E895ACA" w:rsidR="00562D95" w:rsidRPr="00C24115" w:rsidRDefault="00562D95" w:rsidP="00562D95">
            <w:pPr>
              <w:rPr>
                <w:sz w:val="22"/>
                <w:szCs w:val="22"/>
              </w:rPr>
            </w:pPr>
            <w:r w:rsidRPr="00C24115">
              <w:rPr>
                <w:sz w:val="22"/>
                <w:szCs w:val="22"/>
              </w:rPr>
              <w:t xml:space="preserve">  </w:t>
            </w:r>
            <w:r w:rsidR="0080700A">
              <w:rPr>
                <w:sz w:val="22"/>
                <w:szCs w:val="22"/>
              </w:rPr>
              <w:t>Runner-up Pool “D”</w:t>
            </w:r>
          </w:p>
        </w:tc>
        <w:tc>
          <w:tcPr>
            <w:tcW w:w="2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25EB0A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tcBorders>
              <w:left w:val="single" w:sz="12" w:space="0" w:color="auto"/>
            </w:tcBorders>
          </w:tcPr>
          <w:p w14:paraId="20B6A884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14:paraId="1A6B872E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</w:tr>
      <w:tr w:rsidR="00562D95" w:rsidRPr="00C24115" w14:paraId="1552A596" w14:textId="77777777" w:rsidTr="00562D95">
        <w:tc>
          <w:tcPr>
            <w:tcW w:w="2745" w:type="dxa"/>
            <w:tcBorders>
              <w:top w:val="single" w:sz="12" w:space="0" w:color="auto"/>
            </w:tcBorders>
          </w:tcPr>
          <w:p w14:paraId="3319A2C6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vMerge/>
            <w:tcBorders>
              <w:right w:val="single" w:sz="12" w:space="0" w:color="auto"/>
            </w:tcBorders>
          </w:tcPr>
          <w:p w14:paraId="798666E2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tcBorders>
              <w:left w:val="single" w:sz="12" w:space="0" w:color="auto"/>
              <w:bottom w:val="single" w:sz="12" w:space="0" w:color="auto"/>
            </w:tcBorders>
          </w:tcPr>
          <w:p w14:paraId="3425EDF4" w14:textId="70811CC3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14:paraId="2E267B3D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</w:tr>
      <w:tr w:rsidR="00562D95" w:rsidRPr="00C24115" w14:paraId="356F9DF5" w14:textId="77777777" w:rsidTr="00562D95">
        <w:tc>
          <w:tcPr>
            <w:tcW w:w="2745" w:type="dxa"/>
            <w:tcBorders>
              <w:bottom w:val="single" w:sz="12" w:space="0" w:color="auto"/>
            </w:tcBorders>
          </w:tcPr>
          <w:p w14:paraId="1EA7177A" w14:textId="3C797D26" w:rsidR="00562D95" w:rsidRPr="00C24115" w:rsidRDefault="0080700A" w:rsidP="00562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Winner Pool “B”</w:t>
            </w:r>
          </w:p>
        </w:tc>
        <w:tc>
          <w:tcPr>
            <w:tcW w:w="2630" w:type="dxa"/>
            <w:vMerge/>
            <w:tcBorders>
              <w:right w:val="single" w:sz="12" w:space="0" w:color="auto"/>
            </w:tcBorders>
          </w:tcPr>
          <w:p w14:paraId="0B3C6EB4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6F9887" w14:textId="08280742" w:rsidR="00562D95" w:rsidRPr="00C24115" w:rsidRDefault="00562D95" w:rsidP="00562D95">
            <w:pPr>
              <w:rPr>
                <w:sz w:val="20"/>
                <w:szCs w:val="20"/>
              </w:rPr>
            </w:pPr>
            <w:r w:rsidRPr="00C24115">
              <w:rPr>
                <w:sz w:val="20"/>
                <w:szCs w:val="20"/>
              </w:rPr>
              <w:t>Sat. 12:00 p.m.</w:t>
            </w:r>
          </w:p>
          <w:p w14:paraId="017BCEAE" w14:textId="77777777" w:rsidR="006E7138" w:rsidRDefault="006E7138" w:rsidP="00562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#1</w:t>
            </w:r>
            <w:r w:rsidR="00562D95" w:rsidRPr="00C24115">
              <w:rPr>
                <w:sz w:val="20"/>
                <w:szCs w:val="20"/>
              </w:rPr>
              <w:t xml:space="preserve">                             </w:t>
            </w:r>
          </w:p>
          <w:p w14:paraId="5C3B422A" w14:textId="05B49918" w:rsidR="00562D95" w:rsidRPr="00C24115" w:rsidRDefault="00562D95" w:rsidP="00562D95">
            <w:pPr>
              <w:rPr>
                <w:sz w:val="22"/>
                <w:szCs w:val="22"/>
              </w:rPr>
            </w:pPr>
            <w:r w:rsidRPr="00C24115">
              <w:rPr>
                <w:sz w:val="20"/>
                <w:szCs w:val="20"/>
              </w:rPr>
              <w:t>7)</w:t>
            </w:r>
          </w:p>
        </w:tc>
        <w:tc>
          <w:tcPr>
            <w:tcW w:w="2744" w:type="dxa"/>
            <w:tcBorders>
              <w:left w:val="single" w:sz="12" w:space="0" w:color="auto"/>
            </w:tcBorders>
          </w:tcPr>
          <w:p w14:paraId="68663E44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</w:tr>
      <w:tr w:rsidR="00562D95" w:rsidRPr="00C24115" w14:paraId="74E83135" w14:textId="77777777" w:rsidTr="00562D95">
        <w:tc>
          <w:tcPr>
            <w:tcW w:w="27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0B7F06" w14:textId="6960C426" w:rsidR="00562D95" w:rsidRPr="00C24115" w:rsidRDefault="00562D95" w:rsidP="00562D95">
            <w:pPr>
              <w:rPr>
                <w:sz w:val="20"/>
                <w:szCs w:val="20"/>
              </w:rPr>
            </w:pPr>
            <w:r w:rsidRPr="00C24115">
              <w:rPr>
                <w:sz w:val="20"/>
                <w:szCs w:val="20"/>
              </w:rPr>
              <w:t>Sat. 8:30 a.m.</w:t>
            </w:r>
          </w:p>
          <w:p w14:paraId="0BB62217" w14:textId="244A90D1" w:rsidR="00710276" w:rsidRDefault="006E7138" w:rsidP="00562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#2</w:t>
            </w:r>
            <w:r w:rsidR="00562D95" w:rsidRPr="00C24115">
              <w:rPr>
                <w:sz w:val="20"/>
                <w:szCs w:val="20"/>
              </w:rPr>
              <w:t xml:space="preserve">                           </w:t>
            </w:r>
          </w:p>
          <w:p w14:paraId="5214B370" w14:textId="65467B1C" w:rsidR="00562D95" w:rsidRPr="00C24115" w:rsidRDefault="00562D95" w:rsidP="00562D95">
            <w:pPr>
              <w:rPr>
                <w:sz w:val="22"/>
                <w:szCs w:val="22"/>
              </w:rPr>
            </w:pPr>
            <w:r w:rsidRPr="00C24115">
              <w:rPr>
                <w:sz w:val="20"/>
                <w:szCs w:val="20"/>
              </w:rPr>
              <w:t>2)</w:t>
            </w:r>
          </w:p>
        </w:tc>
        <w:tc>
          <w:tcPr>
            <w:tcW w:w="2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34BA9B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E7D43B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left w:val="single" w:sz="12" w:space="0" w:color="auto"/>
            </w:tcBorders>
          </w:tcPr>
          <w:p w14:paraId="6CC5A217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</w:tr>
      <w:tr w:rsidR="00562D95" w:rsidRPr="00C24115" w14:paraId="5F96737B" w14:textId="77777777" w:rsidTr="00562D95">
        <w:tc>
          <w:tcPr>
            <w:tcW w:w="2745" w:type="dxa"/>
            <w:vMerge/>
            <w:tcBorders>
              <w:right w:val="single" w:sz="12" w:space="0" w:color="auto"/>
            </w:tcBorders>
          </w:tcPr>
          <w:p w14:paraId="0AB4AAFA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001E0" w14:textId="77075CD4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24CC0A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left w:val="single" w:sz="12" w:space="0" w:color="auto"/>
            </w:tcBorders>
          </w:tcPr>
          <w:p w14:paraId="4BB4510E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</w:tr>
      <w:tr w:rsidR="00562D95" w:rsidRPr="00C24115" w14:paraId="7A5D05FE" w14:textId="77777777" w:rsidTr="00562D95">
        <w:tc>
          <w:tcPr>
            <w:tcW w:w="2745" w:type="dxa"/>
            <w:vMerge/>
            <w:tcBorders>
              <w:right w:val="single" w:sz="12" w:space="0" w:color="auto"/>
            </w:tcBorders>
          </w:tcPr>
          <w:p w14:paraId="29D91704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</w:tcBorders>
          </w:tcPr>
          <w:p w14:paraId="0854CC6C" w14:textId="77777777" w:rsidR="00562D95" w:rsidRPr="00C24115" w:rsidRDefault="00562D95" w:rsidP="00562D95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vMerge/>
            <w:tcBorders>
              <w:right w:val="single" w:sz="12" w:space="0" w:color="auto"/>
            </w:tcBorders>
          </w:tcPr>
          <w:p w14:paraId="38330827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left w:val="single" w:sz="12" w:space="0" w:color="auto"/>
            </w:tcBorders>
          </w:tcPr>
          <w:p w14:paraId="18CC8D7F" w14:textId="77777777" w:rsidR="00562D95" w:rsidRPr="00C24115" w:rsidRDefault="00562D95" w:rsidP="00562D95">
            <w:pPr>
              <w:rPr>
                <w:sz w:val="16"/>
                <w:szCs w:val="16"/>
              </w:rPr>
            </w:pPr>
          </w:p>
        </w:tc>
      </w:tr>
      <w:tr w:rsidR="00562D95" w:rsidRPr="00C24115" w14:paraId="2C08F90E" w14:textId="77777777" w:rsidTr="00562D95">
        <w:tc>
          <w:tcPr>
            <w:tcW w:w="2745" w:type="dxa"/>
            <w:tcBorders>
              <w:bottom w:val="single" w:sz="12" w:space="0" w:color="auto"/>
              <w:right w:val="single" w:sz="12" w:space="0" w:color="auto"/>
            </w:tcBorders>
          </w:tcPr>
          <w:p w14:paraId="5DBBDEB4" w14:textId="3D0FAB30" w:rsidR="00562D95" w:rsidRPr="00C24115" w:rsidRDefault="00562D95" w:rsidP="00562D95">
            <w:pPr>
              <w:rPr>
                <w:sz w:val="22"/>
                <w:szCs w:val="22"/>
              </w:rPr>
            </w:pPr>
            <w:r w:rsidRPr="00C24115">
              <w:rPr>
                <w:sz w:val="22"/>
                <w:szCs w:val="22"/>
              </w:rPr>
              <w:t xml:space="preserve"> </w:t>
            </w:r>
            <w:r w:rsidR="0080700A">
              <w:rPr>
                <w:sz w:val="22"/>
                <w:szCs w:val="22"/>
              </w:rPr>
              <w:t>Runner-up Pool “C”</w:t>
            </w:r>
          </w:p>
        </w:tc>
        <w:tc>
          <w:tcPr>
            <w:tcW w:w="2630" w:type="dxa"/>
            <w:tcBorders>
              <w:left w:val="single" w:sz="12" w:space="0" w:color="auto"/>
            </w:tcBorders>
          </w:tcPr>
          <w:p w14:paraId="0B5B7BEE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vMerge/>
            <w:tcBorders>
              <w:right w:val="single" w:sz="12" w:space="0" w:color="auto"/>
            </w:tcBorders>
          </w:tcPr>
          <w:p w14:paraId="4FAE1973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left w:val="single" w:sz="12" w:space="0" w:color="auto"/>
            </w:tcBorders>
          </w:tcPr>
          <w:p w14:paraId="65132F43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</w:tr>
      <w:tr w:rsidR="00562D95" w:rsidRPr="00C24115" w14:paraId="54FBEF08" w14:textId="77777777" w:rsidTr="00562D95">
        <w:tc>
          <w:tcPr>
            <w:tcW w:w="2745" w:type="dxa"/>
            <w:tcBorders>
              <w:top w:val="single" w:sz="12" w:space="0" w:color="auto"/>
            </w:tcBorders>
          </w:tcPr>
          <w:p w14:paraId="6F474E26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14:paraId="1D8DED43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vMerge/>
            <w:tcBorders>
              <w:right w:val="single" w:sz="12" w:space="0" w:color="auto"/>
            </w:tcBorders>
          </w:tcPr>
          <w:p w14:paraId="68D3D4B7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left w:val="single" w:sz="12" w:space="0" w:color="auto"/>
              <w:bottom w:val="single" w:sz="12" w:space="0" w:color="auto"/>
            </w:tcBorders>
          </w:tcPr>
          <w:p w14:paraId="21946539" w14:textId="24394679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</w:tr>
      <w:tr w:rsidR="00562D95" w:rsidRPr="00C24115" w14:paraId="7E6461B3" w14:textId="77777777" w:rsidTr="00562D95">
        <w:tc>
          <w:tcPr>
            <w:tcW w:w="2745" w:type="dxa"/>
            <w:tcBorders>
              <w:bottom w:val="single" w:sz="12" w:space="0" w:color="auto"/>
            </w:tcBorders>
          </w:tcPr>
          <w:p w14:paraId="600DF001" w14:textId="4E9F1E93" w:rsidR="00562D95" w:rsidRPr="00C24115" w:rsidRDefault="00562D95" w:rsidP="00562D95">
            <w:pPr>
              <w:rPr>
                <w:sz w:val="22"/>
                <w:szCs w:val="22"/>
              </w:rPr>
            </w:pPr>
            <w:r w:rsidRPr="00C24115">
              <w:rPr>
                <w:sz w:val="22"/>
                <w:szCs w:val="22"/>
              </w:rPr>
              <w:t xml:space="preserve"> </w:t>
            </w:r>
            <w:r w:rsidR="0080700A">
              <w:rPr>
                <w:sz w:val="22"/>
                <w:szCs w:val="22"/>
              </w:rPr>
              <w:t>Winner Pool “C”</w:t>
            </w:r>
          </w:p>
        </w:tc>
        <w:tc>
          <w:tcPr>
            <w:tcW w:w="2630" w:type="dxa"/>
          </w:tcPr>
          <w:p w14:paraId="11BD37FF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vMerge/>
            <w:tcBorders>
              <w:right w:val="single" w:sz="12" w:space="0" w:color="auto"/>
            </w:tcBorders>
          </w:tcPr>
          <w:p w14:paraId="2319FF1D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12" w:space="0" w:color="auto"/>
              <w:left w:val="single" w:sz="12" w:space="0" w:color="auto"/>
            </w:tcBorders>
          </w:tcPr>
          <w:p w14:paraId="375CCE55" w14:textId="77777777" w:rsidR="00562D95" w:rsidRPr="00C24115" w:rsidRDefault="00562D95" w:rsidP="00562D95">
            <w:pPr>
              <w:rPr>
                <w:sz w:val="22"/>
                <w:szCs w:val="22"/>
              </w:rPr>
            </w:pPr>
            <w:r w:rsidRPr="00C24115">
              <w:rPr>
                <w:sz w:val="22"/>
                <w:szCs w:val="22"/>
              </w:rPr>
              <w:t>1</w:t>
            </w:r>
            <w:r w:rsidRPr="00C24115">
              <w:rPr>
                <w:sz w:val="22"/>
                <w:szCs w:val="22"/>
                <w:vertAlign w:val="superscript"/>
              </w:rPr>
              <w:t>st</w:t>
            </w:r>
            <w:r w:rsidRPr="00C24115">
              <w:rPr>
                <w:sz w:val="22"/>
                <w:szCs w:val="22"/>
              </w:rPr>
              <w:t xml:space="preserve"> Place</w:t>
            </w:r>
          </w:p>
        </w:tc>
      </w:tr>
      <w:tr w:rsidR="00562D95" w:rsidRPr="00C24115" w14:paraId="1491F715" w14:textId="77777777" w:rsidTr="00562D95">
        <w:tc>
          <w:tcPr>
            <w:tcW w:w="27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051386" w14:textId="430164F4" w:rsidR="00562D95" w:rsidRPr="00C24115" w:rsidRDefault="00562D95" w:rsidP="00562D95">
            <w:pPr>
              <w:rPr>
                <w:sz w:val="20"/>
                <w:szCs w:val="20"/>
              </w:rPr>
            </w:pPr>
            <w:r w:rsidRPr="00C24115">
              <w:rPr>
                <w:sz w:val="20"/>
                <w:szCs w:val="20"/>
              </w:rPr>
              <w:t>Sat. 9:30 a.m.</w:t>
            </w:r>
          </w:p>
          <w:p w14:paraId="29DA8DAF" w14:textId="77777777" w:rsidR="006E7138" w:rsidRDefault="006E7138" w:rsidP="00562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#1</w:t>
            </w:r>
          </w:p>
          <w:p w14:paraId="19CAF37E" w14:textId="407A4BD0" w:rsidR="00562D95" w:rsidRPr="006E7138" w:rsidRDefault="00562D95" w:rsidP="00562D95">
            <w:pPr>
              <w:rPr>
                <w:sz w:val="20"/>
                <w:szCs w:val="20"/>
              </w:rPr>
            </w:pPr>
            <w:r w:rsidRPr="00C24115">
              <w:rPr>
                <w:sz w:val="20"/>
                <w:szCs w:val="20"/>
              </w:rPr>
              <w:t>3)</w:t>
            </w:r>
          </w:p>
        </w:tc>
        <w:tc>
          <w:tcPr>
            <w:tcW w:w="2630" w:type="dxa"/>
            <w:tcBorders>
              <w:left w:val="single" w:sz="12" w:space="0" w:color="auto"/>
            </w:tcBorders>
          </w:tcPr>
          <w:p w14:paraId="19EBED56" w14:textId="77777777" w:rsidR="00562D95" w:rsidRPr="00C24115" w:rsidRDefault="00562D95" w:rsidP="00562D95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vMerge/>
            <w:tcBorders>
              <w:right w:val="single" w:sz="12" w:space="0" w:color="auto"/>
            </w:tcBorders>
          </w:tcPr>
          <w:p w14:paraId="0AFCB770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left w:val="single" w:sz="12" w:space="0" w:color="auto"/>
            </w:tcBorders>
          </w:tcPr>
          <w:p w14:paraId="1C160A33" w14:textId="77777777" w:rsidR="00562D95" w:rsidRPr="00C24115" w:rsidRDefault="00562D95" w:rsidP="00562D95">
            <w:pPr>
              <w:rPr>
                <w:sz w:val="16"/>
                <w:szCs w:val="16"/>
              </w:rPr>
            </w:pPr>
          </w:p>
        </w:tc>
      </w:tr>
      <w:tr w:rsidR="00562D95" w:rsidRPr="00C24115" w14:paraId="4232FE0B" w14:textId="77777777" w:rsidTr="00562D95">
        <w:tc>
          <w:tcPr>
            <w:tcW w:w="2745" w:type="dxa"/>
            <w:vMerge/>
            <w:tcBorders>
              <w:right w:val="single" w:sz="12" w:space="0" w:color="auto"/>
            </w:tcBorders>
          </w:tcPr>
          <w:p w14:paraId="3EC0AF14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tcBorders>
              <w:left w:val="single" w:sz="12" w:space="0" w:color="auto"/>
              <w:bottom w:val="single" w:sz="12" w:space="0" w:color="auto"/>
            </w:tcBorders>
          </w:tcPr>
          <w:p w14:paraId="010972ED" w14:textId="5AF463FA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vMerge/>
            <w:tcBorders>
              <w:right w:val="single" w:sz="12" w:space="0" w:color="auto"/>
            </w:tcBorders>
          </w:tcPr>
          <w:p w14:paraId="628AADB6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left w:val="single" w:sz="12" w:space="0" w:color="auto"/>
            </w:tcBorders>
          </w:tcPr>
          <w:p w14:paraId="7D37011F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</w:tr>
      <w:tr w:rsidR="00562D95" w:rsidRPr="00C24115" w14:paraId="52D9ACC1" w14:textId="77777777" w:rsidTr="00562D95">
        <w:tc>
          <w:tcPr>
            <w:tcW w:w="2745" w:type="dxa"/>
            <w:vMerge/>
            <w:tcBorders>
              <w:right w:val="single" w:sz="12" w:space="0" w:color="auto"/>
            </w:tcBorders>
          </w:tcPr>
          <w:p w14:paraId="3948C889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41EFC2" w14:textId="274A3A4F" w:rsidR="00562D95" w:rsidRPr="00C24115" w:rsidRDefault="00562D95" w:rsidP="00562D95">
            <w:pPr>
              <w:rPr>
                <w:sz w:val="20"/>
                <w:szCs w:val="20"/>
              </w:rPr>
            </w:pPr>
            <w:r w:rsidRPr="00C24115">
              <w:rPr>
                <w:sz w:val="20"/>
                <w:szCs w:val="20"/>
              </w:rPr>
              <w:t>Sat. 10:30 a.m.</w:t>
            </w:r>
          </w:p>
          <w:p w14:paraId="63C287D4" w14:textId="64B70C42" w:rsidR="006E7138" w:rsidRDefault="006E7138" w:rsidP="00562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#2</w:t>
            </w:r>
            <w:r w:rsidR="00562D95" w:rsidRPr="00C24115">
              <w:rPr>
                <w:sz w:val="20"/>
                <w:szCs w:val="20"/>
              </w:rPr>
              <w:t xml:space="preserve">                             </w:t>
            </w:r>
          </w:p>
          <w:p w14:paraId="5497C3F6" w14:textId="38E1CE9C" w:rsidR="00562D95" w:rsidRPr="00C24115" w:rsidRDefault="00562D95" w:rsidP="00562D95">
            <w:pPr>
              <w:rPr>
                <w:sz w:val="22"/>
                <w:szCs w:val="22"/>
              </w:rPr>
            </w:pPr>
            <w:r w:rsidRPr="00C24115">
              <w:rPr>
                <w:sz w:val="20"/>
                <w:szCs w:val="20"/>
              </w:rPr>
              <w:t>6)</w:t>
            </w:r>
          </w:p>
        </w:tc>
        <w:tc>
          <w:tcPr>
            <w:tcW w:w="26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459014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left w:val="single" w:sz="12" w:space="0" w:color="auto"/>
            </w:tcBorders>
          </w:tcPr>
          <w:p w14:paraId="50B535B1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</w:tr>
      <w:tr w:rsidR="00562D95" w:rsidRPr="00C24115" w14:paraId="638F15FB" w14:textId="77777777" w:rsidTr="00562D95">
        <w:tc>
          <w:tcPr>
            <w:tcW w:w="2745" w:type="dxa"/>
            <w:tcBorders>
              <w:bottom w:val="single" w:sz="12" w:space="0" w:color="auto"/>
              <w:right w:val="single" w:sz="12" w:space="0" w:color="auto"/>
            </w:tcBorders>
          </w:tcPr>
          <w:p w14:paraId="03C53FB5" w14:textId="63FC646D" w:rsidR="00562D95" w:rsidRPr="00C24115" w:rsidRDefault="00562D95" w:rsidP="00562D95">
            <w:pPr>
              <w:rPr>
                <w:sz w:val="22"/>
                <w:szCs w:val="22"/>
              </w:rPr>
            </w:pPr>
            <w:r w:rsidRPr="00C24115">
              <w:rPr>
                <w:sz w:val="22"/>
                <w:szCs w:val="22"/>
              </w:rPr>
              <w:t xml:space="preserve"> </w:t>
            </w:r>
            <w:r w:rsidR="0080700A">
              <w:rPr>
                <w:sz w:val="22"/>
                <w:szCs w:val="22"/>
              </w:rPr>
              <w:t>Runner-up Pool “B”</w:t>
            </w:r>
          </w:p>
        </w:tc>
        <w:tc>
          <w:tcPr>
            <w:tcW w:w="2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29C331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3210BB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left w:val="single" w:sz="12" w:space="0" w:color="auto"/>
            </w:tcBorders>
          </w:tcPr>
          <w:p w14:paraId="6DB8BF48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</w:tr>
      <w:tr w:rsidR="00562D95" w:rsidRPr="00C24115" w14:paraId="2C324809" w14:textId="77777777" w:rsidTr="00562D95">
        <w:tc>
          <w:tcPr>
            <w:tcW w:w="2745" w:type="dxa"/>
            <w:tcBorders>
              <w:top w:val="single" w:sz="12" w:space="0" w:color="auto"/>
            </w:tcBorders>
          </w:tcPr>
          <w:p w14:paraId="034B1C86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vMerge/>
            <w:tcBorders>
              <w:right w:val="single" w:sz="12" w:space="0" w:color="auto"/>
            </w:tcBorders>
          </w:tcPr>
          <w:p w14:paraId="7391E817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1A907" w14:textId="44515D82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left w:val="single" w:sz="12" w:space="0" w:color="auto"/>
            </w:tcBorders>
          </w:tcPr>
          <w:p w14:paraId="6C3E46E2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</w:tr>
      <w:tr w:rsidR="00562D95" w:rsidRPr="00C24115" w14:paraId="5176AA49" w14:textId="77777777" w:rsidTr="00562D95">
        <w:tc>
          <w:tcPr>
            <w:tcW w:w="2745" w:type="dxa"/>
            <w:tcBorders>
              <w:bottom w:val="single" w:sz="12" w:space="0" w:color="auto"/>
            </w:tcBorders>
          </w:tcPr>
          <w:p w14:paraId="20024588" w14:textId="69AD487A" w:rsidR="00562D95" w:rsidRPr="00C24115" w:rsidRDefault="0080700A" w:rsidP="00562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Winner Pool “D”</w:t>
            </w:r>
          </w:p>
        </w:tc>
        <w:tc>
          <w:tcPr>
            <w:tcW w:w="2630" w:type="dxa"/>
            <w:vMerge/>
            <w:tcBorders>
              <w:right w:val="single" w:sz="12" w:space="0" w:color="auto"/>
            </w:tcBorders>
          </w:tcPr>
          <w:p w14:paraId="12323818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</w:tcBorders>
          </w:tcPr>
          <w:p w14:paraId="2B9EA159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14:paraId="7FA0A8BF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</w:tr>
      <w:tr w:rsidR="00562D95" w:rsidRPr="00C24115" w14:paraId="05585E76" w14:textId="77777777" w:rsidTr="00562D95">
        <w:tc>
          <w:tcPr>
            <w:tcW w:w="27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6F98F2" w14:textId="23D1C988" w:rsidR="00562D95" w:rsidRPr="00C24115" w:rsidRDefault="00562D95" w:rsidP="00562D95">
            <w:pPr>
              <w:rPr>
                <w:sz w:val="20"/>
                <w:szCs w:val="20"/>
              </w:rPr>
            </w:pPr>
            <w:r w:rsidRPr="00C24115">
              <w:rPr>
                <w:sz w:val="20"/>
                <w:szCs w:val="20"/>
              </w:rPr>
              <w:t>Sat. 9:30 a.m.</w:t>
            </w:r>
          </w:p>
          <w:p w14:paraId="758C73F5" w14:textId="77777777" w:rsidR="006E7138" w:rsidRDefault="006E7138" w:rsidP="00562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#2</w:t>
            </w:r>
            <w:r w:rsidR="00562D95" w:rsidRPr="00C24115">
              <w:rPr>
                <w:sz w:val="20"/>
                <w:szCs w:val="20"/>
              </w:rPr>
              <w:t xml:space="preserve">                             </w:t>
            </w:r>
          </w:p>
          <w:p w14:paraId="644B615D" w14:textId="28497D4F" w:rsidR="00562D95" w:rsidRPr="00C24115" w:rsidRDefault="00562D95" w:rsidP="00562D95">
            <w:pPr>
              <w:rPr>
                <w:sz w:val="22"/>
                <w:szCs w:val="22"/>
              </w:rPr>
            </w:pPr>
            <w:r w:rsidRPr="00C24115">
              <w:rPr>
                <w:sz w:val="20"/>
                <w:szCs w:val="20"/>
              </w:rPr>
              <w:t>4)</w:t>
            </w:r>
          </w:p>
        </w:tc>
        <w:tc>
          <w:tcPr>
            <w:tcW w:w="2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E32ABE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tcBorders>
              <w:left w:val="single" w:sz="12" w:space="0" w:color="auto"/>
            </w:tcBorders>
          </w:tcPr>
          <w:p w14:paraId="37EB7B76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14:paraId="5FEC3FCC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</w:tr>
      <w:tr w:rsidR="00562D95" w:rsidRPr="00C24115" w14:paraId="10F1999B" w14:textId="77777777" w:rsidTr="00562D95">
        <w:tc>
          <w:tcPr>
            <w:tcW w:w="2745" w:type="dxa"/>
            <w:vMerge/>
            <w:tcBorders>
              <w:right w:val="single" w:sz="12" w:space="0" w:color="auto"/>
            </w:tcBorders>
          </w:tcPr>
          <w:p w14:paraId="2A2C972E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0900A" w14:textId="007D1DFF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tcBorders>
              <w:left w:val="single" w:sz="12" w:space="0" w:color="auto"/>
            </w:tcBorders>
          </w:tcPr>
          <w:p w14:paraId="0F927852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14:paraId="011EAD79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</w:tr>
      <w:tr w:rsidR="00562D95" w:rsidRPr="00C24115" w14:paraId="62DB64F0" w14:textId="77777777" w:rsidTr="00562D95">
        <w:tc>
          <w:tcPr>
            <w:tcW w:w="2745" w:type="dxa"/>
            <w:vMerge/>
            <w:tcBorders>
              <w:right w:val="single" w:sz="12" w:space="0" w:color="auto"/>
            </w:tcBorders>
          </w:tcPr>
          <w:p w14:paraId="1F9E8DF4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</w:tcBorders>
          </w:tcPr>
          <w:p w14:paraId="20B882ED" w14:textId="77777777" w:rsidR="00562D95" w:rsidRPr="00C24115" w:rsidRDefault="00562D95" w:rsidP="00562D95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</w:tcPr>
          <w:p w14:paraId="61837F8C" w14:textId="77777777" w:rsidR="00562D95" w:rsidRPr="00C24115" w:rsidRDefault="00562D95" w:rsidP="00562D95">
            <w:pPr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14:paraId="0CC0FDF5" w14:textId="77777777" w:rsidR="00562D95" w:rsidRPr="00C24115" w:rsidRDefault="00562D95" w:rsidP="00562D95">
            <w:pPr>
              <w:rPr>
                <w:sz w:val="16"/>
                <w:szCs w:val="16"/>
              </w:rPr>
            </w:pPr>
          </w:p>
        </w:tc>
      </w:tr>
      <w:tr w:rsidR="00562D95" w:rsidRPr="00C24115" w14:paraId="516656F2" w14:textId="77777777" w:rsidTr="00562D95">
        <w:tc>
          <w:tcPr>
            <w:tcW w:w="2745" w:type="dxa"/>
            <w:tcBorders>
              <w:bottom w:val="single" w:sz="12" w:space="0" w:color="auto"/>
              <w:right w:val="single" w:sz="12" w:space="0" w:color="auto"/>
            </w:tcBorders>
          </w:tcPr>
          <w:p w14:paraId="15BC293A" w14:textId="78885EC1" w:rsidR="00562D95" w:rsidRPr="00C24115" w:rsidRDefault="00562D95" w:rsidP="00562D95">
            <w:pPr>
              <w:rPr>
                <w:sz w:val="22"/>
                <w:szCs w:val="22"/>
              </w:rPr>
            </w:pPr>
            <w:r w:rsidRPr="00C24115">
              <w:rPr>
                <w:sz w:val="22"/>
                <w:szCs w:val="22"/>
              </w:rPr>
              <w:t xml:space="preserve"> </w:t>
            </w:r>
            <w:r w:rsidR="0080700A">
              <w:rPr>
                <w:sz w:val="22"/>
                <w:szCs w:val="22"/>
              </w:rPr>
              <w:t>Runner-up Pool “A”</w:t>
            </w:r>
          </w:p>
        </w:tc>
        <w:tc>
          <w:tcPr>
            <w:tcW w:w="2630" w:type="dxa"/>
            <w:tcBorders>
              <w:left w:val="single" w:sz="12" w:space="0" w:color="auto"/>
            </w:tcBorders>
          </w:tcPr>
          <w:p w14:paraId="6E8647F8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083F440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14:paraId="513DF82A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</w:tr>
      <w:tr w:rsidR="00562D95" w:rsidRPr="00C24115" w14:paraId="3FAF0BDF" w14:textId="77777777" w:rsidTr="00562D95">
        <w:tc>
          <w:tcPr>
            <w:tcW w:w="2745" w:type="dxa"/>
            <w:tcBorders>
              <w:top w:val="single" w:sz="12" w:space="0" w:color="auto"/>
            </w:tcBorders>
          </w:tcPr>
          <w:p w14:paraId="5E226D23" w14:textId="77777777" w:rsidR="00562D95" w:rsidRPr="00C24115" w:rsidRDefault="00562D95" w:rsidP="00562D95">
            <w:pPr>
              <w:rPr>
                <w:sz w:val="16"/>
                <w:szCs w:val="16"/>
              </w:rPr>
            </w:pPr>
          </w:p>
        </w:tc>
        <w:tc>
          <w:tcPr>
            <w:tcW w:w="2630" w:type="dxa"/>
          </w:tcPr>
          <w:p w14:paraId="69C1AEC7" w14:textId="77777777" w:rsidR="00562D95" w:rsidRPr="00C24115" w:rsidRDefault="00562D95" w:rsidP="00562D95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</w:tcPr>
          <w:p w14:paraId="465B0B0B" w14:textId="77777777" w:rsidR="00562D95" w:rsidRPr="00C24115" w:rsidRDefault="00562D95" w:rsidP="00562D95">
            <w:pPr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14:paraId="2DC37D6A" w14:textId="77777777" w:rsidR="00562D95" w:rsidRPr="00C24115" w:rsidRDefault="00562D95" w:rsidP="00562D95">
            <w:pPr>
              <w:rPr>
                <w:sz w:val="16"/>
                <w:szCs w:val="16"/>
              </w:rPr>
            </w:pPr>
          </w:p>
        </w:tc>
      </w:tr>
      <w:tr w:rsidR="00562D95" w:rsidRPr="00C24115" w14:paraId="459C0849" w14:textId="77777777" w:rsidTr="00562D95">
        <w:tc>
          <w:tcPr>
            <w:tcW w:w="2745" w:type="dxa"/>
          </w:tcPr>
          <w:p w14:paraId="396744FA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14:paraId="49CDF1ED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tcBorders>
              <w:bottom w:val="single" w:sz="12" w:space="0" w:color="auto"/>
            </w:tcBorders>
          </w:tcPr>
          <w:p w14:paraId="7CC6F965" w14:textId="7B414334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14:paraId="785A91E5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</w:tr>
      <w:tr w:rsidR="00562D95" w:rsidRPr="00C24115" w14:paraId="1C534768" w14:textId="77777777" w:rsidTr="00562D95">
        <w:tc>
          <w:tcPr>
            <w:tcW w:w="2745" w:type="dxa"/>
          </w:tcPr>
          <w:p w14:paraId="0DF6A95F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14:paraId="4ACC549D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D6E03B" w14:textId="345F8FF5" w:rsidR="00562D95" w:rsidRPr="00C24115" w:rsidRDefault="00562D95" w:rsidP="00562D95">
            <w:pPr>
              <w:rPr>
                <w:sz w:val="20"/>
                <w:szCs w:val="20"/>
              </w:rPr>
            </w:pPr>
            <w:r w:rsidRPr="00C24115">
              <w:rPr>
                <w:sz w:val="20"/>
                <w:szCs w:val="20"/>
              </w:rPr>
              <w:t>Sat. 12:00 p.m.</w:t>
            </w:r>
          </w:p>
          <w:p w14:paraId="5597CF8F" w14:textId="77777777" w:rsidR="006E7138" w:rsidRDefault="006E7138" w:rsidP="00562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#2</w:t>
            </w:r>
            <w:r w:rsidR="00562D95" w:rsidRPr="00C24115">
              <w:rPr>
                <w:sz w:val="20"/>
                <w:szCs w:val="20"/>
              </w:rPr>
              <w:t xml:space="preserve">                             </w:t>
            </w:r>
          </w:p>
          <w:p w14:paraId="1D64FF11" w14:textId="3C02861A" w:rsidR="00562D95" w:rsidRPr="00C24115" w:rsidRDefault="00562D95" w:rsidP="00562D95">
            <w:pPr>
              <w:rPr>
                <w:sz w:val="22"/>
                <w:szCs w:val="22"/>
              </w:rPr>
            </w:pPr>
            <w:r w:rsidRPr="00C24115">
              <w:rPr>
                <w:sz w:val="20"/>
                <w:szCs w:val="20"/>
              </w:rPr>
              <w:t>8)</w:t>
            </w:r>
          </w:p>
        </w:tc>
        <w:tc>
          <w:tcPr>
            <w:tcW w:w="2744" w:type="dxa"/>
            <w:tcBorders>
              <w:left w:val="single" w:sz="12" w:space="0" w:color="auto"/>
            </w:tcBorders>
          </w:tcPr>
          <w:p w14:paraId="4699FB87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</w:tr>
      <w:tr w:rsidR="00562D95" w:rsidRPr="00C24115" w14:paraId="0CAE0DD6" w14:textId="77777777" w:rsidTr="00562D95">
        <w:tc>
          <w:tcPr>
            <w:tcW w:w="2745" w:type="dxa"/>
          </w:tcPr>
          <w:p w14:paraId="41E720B2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14:paraId="5ADE242E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vMerge/>
            <w:tcBorders>
              <w:right w:val="single" w:sz="12" w:space="0" w:color="auto"/>
            </w:tcBorders>
          </w:tcPr>
          <w:p w14:paraId="171ED88C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left w:val="single" w:sz="12" w:space="0" w:color="auto"/>
              <w:bottom w:val="single" w:sz="12" w:space="0" w:color="auto"/>
            </w:tcBorders>
          </w:tcPr>
          <w:p w14:paraId="1566328D" w14:textId="11BC28FE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</w:tr>
      <w:tr w:rsidR="00562D95" w:rsidRPr="00C24115" w14:paraId="12D6FFE6" w14:textId="77777777" w:rsidTr="00562D95">
        <w:tc>
          <w:tcPr>
            <w:tcW w:w="2745" w:type="dxa"/>
          </w:tcPr>
          <w:p w14:paraId="0C559094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14:paraId="49983C55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vMerge/>
            <w:tcBorders>
              <w:right w:val="single" w:sz="12" w:space="0" w:color="auto"/>
            </w:tcBorders>
          </w:tcPr>
          <w:p w14:paraId="704F560D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12" w:space="0" w:color="auto"/>
              <w:left w:val="single" w:sz="12" w:space="0" w:color="auto"/>
            </w:tcBorders>
          </w:tcPr>
          <w:p w14:paraId="2EA53460" w14:textId="77777777" w:rsidR="00562D95" w:rsidRPr="00C24115" w:rsidRDefault="00562D95" w:rsidP="00562D95">
            <w:pPr>
              <w:rPr>
                <w:sz w:val="22"/>
                <w:szCs w:val="22"/>
              </w:rPr>
            </w:pPr>
            <w:r w:rsidRPr="00C24115">
              <w:rPr>
                <w:sz w:val="22"/>
                <w:szCs w:val="22"/>
              </w:rPr>
              <w:t>3</w:t>
            </w:r>
            <w:r w:rsidRPr="00C24115">
              <w:rPr>
                <w:sz w:val="22"/>
                <w:szCs w:val="22"/>
                <w:vertAlign w:val="superscript"/>
              </w:rPr>
              <w:t>rd</w:t>
            </w:r>
            <w:r w:rsidRPr="00C24115">
              <w:rPr>
                <w:sz w:val="22"/>
                <w:szCs w:val="22"/>
              </w:rPr>
              <w:t xml:space="preserve"> Place</w:t>
            </w:r>
          </w:p>
        </w:tc>
      </w:tr>
      <w:tr w:rsidR="00562D95" w:rsidRPr="00C24115" w14:paraId="1EF72967" w14:textId="77777777" w:rsidTr="00562D95">
        <w:tc>
          <w:tcPr>
            <w:tcW w:w="2745" w:type="dxa"/>
          </w:tcPr>
          <w:p w14:paraId="5D23D6CC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14:paraId="42F42B72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tcBorders>
              <w:bottom w:val="single" w:sz="12" w:space="0" w:color="auto"/>
              <w:right w:val="single" w:sz="12" w:space="0" w:color="auto"/>
            </w:tcBorders>
          </w:tcPr>
          <w:p w14:paraId="2C339E5D" w14:textId="7A7D4F7E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left w:val="single" w:sz="12" w:space="0" w:color="auto"/>
            </w:tcBorders>
          </w:tcPr>
          <w:p w14:paraId="534F297B" w14:textId="77777777" w:rsidR="00562D95" w:rsidRPr="00C24115" w:rsidRDefault="00562D95" w:rsidP="00562D95">
            <w:pPr>
              <w:rPr>
                <w:sz w:val="22"/>
                <w:szCs w:val="22"/>
              </w:rPr>
            </w:pPr>
          </w:p>
        </w:tc>
      </w:tr>
      <w:tr w:rsidR="00562D95" w:rsidRPr="00C24115" w14:paraId="76BB2234" w14:textId="77777777" w:rsidTr="00562D95">
        <w:tc>
          <w:tcPr>
            <w:tcW w:w="2745" w:type="dxa"/>
          </w:tcPr>
          <w:p w14:paraId="0AFC2678" w14:textId="77777777" w:rsidR="00562D95" w:rsidRPr="00C24115" w:rsidRDefault="00562D95" w:rsidP="00562D95">
            <w:pPr>
              <w:rPr>
                <w:sz w:val="16"/>
                <w:szCs w:val="16"/>
              </w:rPr>
            </w:pPr>
          </w:p>
        </w:tc>
        <w:tc>
          <w:tcPr>
            <w:tcW w:w="2630" w:type="dxa"/>
          </w:tcPr>
          <w:p w14:paraId="065C791A" w14:textId="77777777" w:rsidR="00562D95" w:rsidRPr="00C24115" w:rsidRDefault="00562D95" w:rsidP="00562D95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tcBorders>
              <w:top w:val="single" w:sz="12" w:space="0" w:color="auto"/>
            </w:tcBorders>
          </w:tcPr>
          <w:p w14:paraId="249E9411" w14:textId="77777777" w:rsidR="00562D95" w:rsidRPr="00C24115" w:rsidRDefault="00562D95" w:rsidP="00562D95">
            <w:pPr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14:paraId="72A31DCC" w14:textId="77777777" w:rsidR="00562D95" w:rsidRPr="00C24115" w:rsidRDefault="00562D95" w:rsidP="00562D95">
            <w:pPr>
              <w:rPr>
                <w:sz w:val="16"/>
                <w:szCs w:val="16"/>
              </w:rPr>
            </w:pPr>
          </w:p>
        </w:tc>
      </w:tr>
    </w:tbl>
    <w:p w14:paraId="59A76A4F" w14:textId="614F9308" w:rsidR="00745468" w:rsidRPr="00562D95" w:rsidRDefault="00745468" w:rsidP="004F1F7A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sectPr w:rsidR="00745468" w:rsidRPr="00562D95" w:rsidSect="007302B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E75E9"/>
    <w:multiLevelType w:val="hybridMultilevel"/>
    <w:tmpl w:val="5BF2B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BE"/>
    <w:rsid w:val="000267CE"/>
    <w:rsid w:val="000E39F6"/>
    <w:rsid w:val="000E4946"/>
    <w:rsid w:val="00112FAB"/>
    <w:rsid w:val="0012538D"/>
    <w:rsid w:val="00163B99"/>
    <w:rsid w:val="001D095C"/>
    <w:rsid w:val="00257B95"/>
    <w:rsid w:val="00273D77"/>
    <w:rsid w:val="002E1E75"/>
    <w:rsid w:val="002E5D31"/>
    <w:rsid w:val="00356C89"/>
    <w:rsid w:val="00364E49"/>
    <w:rsid w:val="00391A2E"/>
    <w:rsid w:val="003C760D"/>
    <w:rsid w:val="003E6F9F"/>
    <w:rsid w:val="003F0007"/>
    <w:rsid w:val="003F6242"/>
    <w:rsid w:val="00433F57"/>
    <w:rsid w:val="00462196"/>
    <w:rsid w:val="0046239B"/>
    <w:rsid w:val="004902D8"/>
    <w:rsid w:val="004C3DEC"/>
    <w:rsid w:val="004F1F7A"/>
    <w:rsid w:val="004F62F5"/>
    <w:rsid w:val="00510C4B"/>
    <w:rsid w:val="00562D95"/>
    <w:rsid w:val="005741BB"/>
    <w:rsid w:val="005E4004"/>
    <w:rsid w:val="00624B23"/>
    <w:rsid w:val="00653D2D"/>
    <w:rsid w:val="006849E3"/>
    <w:rsid w:val="006E7138"/>
    <w:rsid w:val="00701702"/>
    <w:rsid w:val="00710276"/>
    <w:rsid w:val="007302BE"/>
    <w:rsid w:val="00733643"/>
    <w:rsid w:val="00745468"/>
    <w:rsid w:val="0079786B"/>
    <w:rsid w:val="007F6C3B"/>
    <w:rsid w:val="0080700A"/>
    <w:rsid w:val="008204FC"/>
    <w:rsid w:val="00821932"/>
    <w:rsid w:val="00840623"/>
    <w:rsid w:val="00850D45"/>
    <w:rsid w:val="0087775A"/>
    <w:rsid w:val="008C7220"/>
    <w:rsid w:val="008F70D0"/>
    <w:rsid w:val="009332AF"/>
    <w:rsid w:val="0097325E"/>
    <w:rsid w:val="009E70A2"/>
    <w:rsid w:val="009F382C"/>
    <w:rsid w:val="00A14531"/>
    <w:rsid w:val="00A2506E"/>
    <w:rsid w:val="00A71815"/>
    <w:rsid w:val="00A85C13"/>
    <w:rsid w:val="00AA099D"/>
    <w:rsid w:val="00AB0CAE"/>
    <w:rsid w:val="00AB63C6"/>
    <w:rsid w:val="00AC51C9"/>
    <w:rsid w:val="00AE4CFC"/>
    <w:rsid w:val="00AF1BE3"/>
    <w:rsid w:val="00B35ED2"/>
    <w:rsid w:val="00B55DC3"/>
    <w:rsid w:val="00BA39D8"/>
    <w:rsid w:val="00BC07E3"/>
    <w:rsid w:val="00BC5648"/>
    <w:rsid w:val="00C148E2"/>
    <w:rsid w:val="00C24115"/>
    <w:rsid w:val="00C77246"/>
    <w:rsid w:val="00CB59A0"/>
    <w:rsid w:val="00D605D5"/>
    <w:rsid w:val="00E40FA8"/>
    <w:rsid w:val="00E97567"/>
    <w:rsid w:val="00EF118D"/>
    <w:rsid w:val="00EF57A1"/>
    <w:rsid w:val="00F06A55"/>
    <w:rsid w:val="00F1511D"/>
    <w:rsid w:val="00F458F6"/>
    <w:rsid w:val="00F63DE7"/>
    <w:rsid w:val="00FA1AB2"/>
    <w:rsid w:val="00FD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13C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2D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02BE"/>
  </w:style>
  <w:style w:type="paragraph" w:styleId="BalloonText">
    <w:name w:val="Balloon Text"/>
    <w:basedOn w:val="Normal"/>
    <w:link w:val="BalloonTextChar"/>
    <w:uiPriority w:val="99"/>
    <w:semiHidden/>
    <w:unhideWhenUsed/>
    <w:rsid w:val="007302BE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2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6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Hirz</dc:creator>
  <cp:keywords/>
  <dc:description/>
  <cp:lastModifiedBy>Medeck, Becky</cp:lastModifiedBy>
  <cp:revision>2</cp:revision>
  <cp:lastPrinted>2013-07-30T00:05:00Z</cp:lastPrinted>
  <dcterms:created xsi:type="dcterms:W3CDTF">2020-09-23T19:42:00Z</dcterms:created>
  <dcterms:modified xsi:type="dcterms:W3CDTF">2020-09-23T19:42:00Z</dcterms:modified>
</cp:coreProperties>
</file>